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E1" w:rsidRDefault="00927CE1" w:rsidP="00927CE1">
      <w:pPr>
        <w:pStyle w:val="Normlnweb"/>
        <w:spacing w:after="0"/>
        <w:jc w:val="center"/>
      </w:pPr>
      <w:r>
        <w:rPr>
          <w:b/>
          <w:bCs/>
          <w:sz w:val="40"/>
          <w:szCs w:val="40"/>
        </w:rPr>
        <w:t>Mladí</w:t>
      </w:r>
      <w:r w:rsidR="006F1E85">
        <w:rPr>
          <w:b/>
          <w:bCs/>
          <w:sz w:val="40"/>
          <w:szCs w:val="40"/>
        </w:rPr>
        <w:t>,</w:t>
      </w:r>
      <w:r>
        <w:rPr>
          <w:b/>
          <w:bCs/>
          <w:sz w:val="40"/>
          <w:szCs w:val="40"/>
        </w:rPr>
        <w:t xml:space="preserve"> </w:t>
      </w:r>
      <w:r w:rsidR="006F1E85">
        <w:rPr>
          <w:b/>
          <w:bCs/>
          <w:sz w:val="40"/>
          <w:szCs w:val="40"/>
        </w:rPr>
        <w:t xml:space="preserve">zruční </w:t>
      </w:r>
      <w:r>
        <w:rPr>
          <w:b/>
          <w:bCs/>
          <w:sz w:val="40"/>
          <w:szCs w:val="40"/>
        </w:rPr>
        <w:t xml:space="preserve">zemědělci </w:t>
      </w:r>
      <w:r w:rsidR="00A0690D">
        <w:rPr>
          <w:b/>
          <w:bCs/>
          <w:sz w:val="40"/>
          <w:szCs w:val="40"/>
        </w:rPr>
        <w:t xml:space="preserve">jezdili a </w:t>
      </w:r>
      <w:r>
        <w:rPr>
          <w:b/>
          <w:bCs/>
          <w:sz w:val="40"/>
          <w:szCs w:val="40"/>
        </w:rPr>
        <w:t>soutěžili v</w:t>
      </w:r>
      <w:r w:rsidR="006F1E85">
        <w:rPr>
          <w:b/>
          <w:bCs/>
          <w:sz w:val="40"/>
          <w:szCs w:val="40"/>
        </w:rPr>
        <w:t>e</w:t>
      </w:r>
      <w:r>
        <w:rPr>
          <w:b/>
          <w:bCs/>
          <w:sz w:val="40"/>
          <w:szCs w:val="40"/>
        </w:rPr>
        <w:t xml:space="preserve"> </w:t>
      </w:r>
      <w:r w:rsidR="006F1E85">
        <w:rPr>
          <w:b/>
          <w:bCs/>
          <w:sz w:val="40"/>
          <w:szCs w:val="40"/>
        </w:rPr>
        <w:t>Starém Městě</w:t>
      </w:r>
    </w:p>
    <w:p w:rsidR="00927CE1" w:rsidRDefault="00927CE1" w:rsidP="00927CE1">
      <w:pPr>
        <w:pStyle w:val="Normlnweb"/>
        <w:spacing w:after="0"/>
      </w:pPr>
    </w:p>
    <w:p w:rsidR="00927CE1" w:rsidRDefault="00927CE1" w:rsidP="005F09D6">
      <w:pPr>
        <w:pStyle w:val="Normlnweb"/>
        <w:spacing w:after="0"/>
        <w:jc w:val="both"/>
      </w:pPr>
      <w:r>
        <w:t xml:space="preserve">Dne </w:t>
      </w:r>
      <w:r w:rsidR="006F1E85">
        <w:t>10</w:t>
      </w:r>
      <w:r>
        <w:t xml:space="preserve">. </w:t>
      </w:r>
      <w:r w:rsidR="006F1E85">
        <w:t>5</w:t>
      </w:r>
      <w:r>
        <w:t xml:space="preserve">. 2017 se v prostorách SOŠ </w:t>
      </w:r>
      <w:r w:rsidR="006F1E85">
        <w:t>a Gymnázia ve Starém Městě</w:t>
      </w:r>
      <w:r>
        <w:t xml:space="preserve"> </w:t>
      </w:r>
      <w:r w:rsidR="006F1E85">
        <w:t>uskutečnilo regionální kolo soutěže jízdy zručnosti studentů zemědělských oborů ze středních škol Jihomoravského a Zlínského kraje. V minulosti se toto soutěžení stalo oblíbenou disciplínou, proto se Zemědělský svaz ČR</w:t>
      </w:r>
      <w:r w:rsidR="00FB5196">
        <w:t xml:space="preserve"> rozhodl</w:t>
      </w:r>
      <w:r w:rsidR="00A0690D">
        <w:t xml:space="preserve"> a</w:t>
      </w:r>
      <w:r w:rsidR="00FB5196">
        <w:t xml:space="preserve"> v rámci projektu Zemědělství žije</w:t>
      </w:r>
      <w:r w:rsidR="002F5A92">
        <w:t>,</w:t>
      </w:r>
      <w:r w:rsidR="00FB5196">
        <w:t xml:space="preserve"> obnovi</w:t>
      </w:r>
      <w:r w:rsidR="00A0690D">
        <w:t>l</w:t>
      </w:r>
      <w:r w:rsidR="00FB5196">
        <w:t xml:space="preserve"> tuto tradici. Regionální kola v osmi oblastech, </w:t>
      </w:r>
      <w:r w:rsidR="001614C3">
        <w:t xml:space="preserve">tak </w:t>
      </w:r>
      <w:r w:rsidR="00FB5196">
        <w:t xml:space="preserve">letos odstartovala nultý ročník obnovené soutěže. Pro Jihomoravskou oblast zahrnující Jihomoravský a Zlínský kraj se pořadatelem stala naše škola. Ve startovním poli čítajícím 11 soutěžících </w:t>
      </w:r>
      <w:r w:rsidR="00351C87">
        <w:t xml:space="preserve">ze šesti škol, </w:t>
      </w:r>
      <w:r w:rsidR="00FB5196">
        <w:t>byli i naši studenti</w:t>
      </w:r>
      <w:r>
        <w:t xml:space="preserve"> Martin Bradáč a </w:t>
      </w:r>
      <w:r w:rsidR="00FB5196">
        <w:t>Katka Matoušková</w:t>
      </w:r>
      <w:r>
        <w:t xml:space="preserve">, oba z 3. A. Samotná soutěž byla zahájena panem ředitelem SOŠ </w:t>
      </w:r>
      <w:r w:rsidR="00FB5196">
        <w:t>a G Staré Město</w:t>
      </w:r>
      <w:r>
        <w:t xml:space="preserve"> </w:t>
      </w:r>
      <w:r w:rsidR="00FB5196">
        <w:t>M</w:t>
      </w:r>
      <w:r>
        <w:t>g</w:t>
      </w:r>
      <w:r w:rsidR="00FB5196">
        <w:t>r</w:t>
      </w:r>
      <w:r>
        <w:t xml:space="preserve">. </w:t>
      </w:r>
      <w:r w:rsidR="00FB5196">
        <w:t xml:space="preserve">Bedřichem </w:t>
      </w:r>
      <w:proofErr w:type="spellStart"/>
      <w:r w:rsidR="00FB5196">
        <w:t>Chromkem</w:t>
      </w:r>
      <w:proofErr w:type="spellEnd"/>
      <w:r>
        <w:t xml:space="preserve">, dále byli </w:t>
      </w:r>
      <w:r w:rsidR="00FB5196">
        <w:t xml:space="preserve">také </w:t>
      </w:r>
      <w:r>
        <w:t xml:space="preserve">přítomni </w:t>
      </w:r>
      <w:r w:rsidR="00C16187">
        <w:t xml:space="preserve">paní ředitelka Agrární komory Uherské Hradiště Ing. Dagmar </w:t>
      </w:r>
      <w:proofErr w:type="spellStart"/>
      <w:r w:rsidR="00C16187">
        <w:t>Gracová</w:t>
      </w:r>
      <w:proofErr w:type="spellEnd"/>
      <w:r w:rsidR="00C16187">
        <w:t xml:space="preserve">, zastupující zároveň i Zemědělský svaz ČR, pan ředitel Školního hospodářství s.r.o. Staré Město Ing. Josef Slezák a také pan Ing. Ondřej </w:t>
      </w:r>
      <w:proofErr w:type="spellStart"/>
      <w:r w:rsidR="00C16187">
        <w:t>Mikl</w:t>
      </w:r>
      <w:proofErr w:type="spellEnd"/>
      <w:r w:rsidR="003E6B92">
        <w:t xml:space="preserve"> ze společnosti NAVOS Kroměříž a.s.</w:t>
      </w:r>
      <w:r>
        <w:t xml:space="preserve"> </w:t>
      </w:r>
      <w:r w:rsidR="003E6B92">
        <w:t xml:space="preserve">Oba pánové při samotné soutěži plnili funkci hlavních rozhodčích a traťových komisařů. Podmínkou účasti v soutěži bylo mimo jiné být žákem školy, mít platný řidičský průkaz skupiny T a věk do 21 let. </w:t>
      </w:r>
      <w:r>
        <w:t>Soutěž</w:t>
      </w:r>
      <w:r w:rsidR="003E6B92">
        <w:t>ící s</w:t>
      </w:r>
      <w:r w:rsidR="00D66793">
        <w:t>e</w:t>
      </w:r>
      <w:r w:rsidR="003E6B92">
        <w:t xml:space="preserve"> po vylosování startovních čísel a poučení o bezpečnosti </w:t>
      </w:r>
      <w:r w:rsidR="00D66793">
        <w:t>seznámili s tratí, na které je čekalo deset hodnotících stanovišť s jednotlivými soutěžními prvky (průjezd pravoúhlou zatáčkou, lávka, osmička, couvání do garáže, zastavení u rampy s bočním odstupem, …). Soutěžilo se soupravou traktor</w:t>
      </w:r>
      <w:r w:rsidR="00433725">
        <w:t>u</w:t>
      </w:r>
      <w:r w:rsidR="00D66793">
        <w:t xml:space="preserve"> Zetor 7711 a přívěs</w:t>
      </w:r>
      <w:r w:rsidR="00433725">
        <w:t>u</w:t>
      </w:r>
      <w:r w:rsidR="00D66793">
        <w:t xml:space="preserve"> BSS P 93 S. S</w:t>
      </w:r>
      <w:r w:rsidR="00433725">
        <w:t xml:space="preserve">tartujícím </w:t>
      </w:r>
      <w:r w:rsidR="00D66793">
        <w:t xml:space="preserve">nebylo umožněno projetí tratě před závodem. </w:t>
      </w:r>
      <w:r w:rsidR="00433725">
        <w:t>Hodnocení podléhalo parametrům stanovených v propozicích Zemědělského svazu</w:t>
      </w:r>
      <w:r w:rsidR="00351C87">
        <w:t xml:space="preserve"> ČR, kde</w:t>
      </w:r>
      <w:r w:rsidR="00433725">
        <w:t xml:space="preserve"> </w:t>
      </w:r>
      <w:r w:rsidR="00351C87">
        <w:t>v</w:t>
      </w:r>
      <w:r w:rsidR="00433725">
        <w:t>yhráv</w:t>
      </w:r>
      <w:r w:rsidR="00351C87">
        <w:t>á</w:t>
      </w:r>
      <w:r w:rsidR="00433725">
        <w:t xml:space="preserve"> soutěžící s nejrychlejším časem, včetně započtených sekund navíc za trestné body.</w:t>
      </w:r>
      <w:r w:rsidR="00351C87">
        <w:t xml:space="preserve"> O</w:t>
      </w:r>
      <w:r>
        <w:t xml:space="preserve">ba naši </w:t>
      </w:r>
      <w:r w:rsidR="00D66793">
        <w:t>zástup</w:t>
      </w:r>
      <w:r w:rsidR="00351C87">
        <w:t>ci</w:t>
      </w:r>
      <w:r>
        <w:t xml:space="preserve"> se nebáli a bojovali. </w:t>
      </w:r>
      <w:r w:rsidR="00351C87">
        <w:t>Ú</w:t>
      </w:r>
      <w:r>
        <w:t>skalí trati poměrně dobře zvládl Martin Bradáč</w:t>
      </w:r>
      <w:r w:rsidR="00351C87">
        <w:t xml:space="preserve"> a celkové 4. místo je pro něj úspěchem. Ani Katka Matoušková</w:t>
      </w:r>
      <w:r>
        <w:t xml:space="preserve">, </w:t>
      </w:r>
      <w:r w:rsidR="00351C87">
        <w:t xml:space="preserve">jako jediná dívka ve startovním poli nezklamala a i její 6. místo se cení. V soutěži obsadili první dvě místa žáci </w:t>
      </w:r>
      <w:proofErr w:type="spellStart"/>
      <w:r w:rsidR="00351C87">
        <w:t>SZeŠ</w:t>
      </w:r>
      <w:proofErr w:type="spellEnd"/>
      <w:r w:rsidR="00351C87">
        <w:t xml:space="preserve"> a přírodovědné </w:t>
      </w:r>
      <w:r w:rsidR="00066E2F">
        <w:t xml:space="preserve">Rožnov pod Radhoštěm Tomáš </w:t>
      </w:r>
      <w:proofErr w:type="spellStart"/>
      <w:r w:rsidR="00066E2F">
        <w:t>Kotrla</w:t>
      </w:r>
      <w:proofErr w:type="spellEnd"/>
      <w:r w:rsidR="00066E2F">
        <w:t xml:space="preserve"> a Martin </w:t>
      </w:r>
      <w:proofErr w:type="spellStart"/>
      <w:r w:rsidR="00066E2F">
        <w:t>Sendler</w:t>
      </w:r>
      <w:proofErr w:type="spellEnd"/>
      <w:r w:rsidR="00066E2F">
        <w:t xml:space="preserve"> a dokonale tak využili výhody vylosovaných posledních </w:t>
      </w:r>
      <w:r w:rsidR="00464BD3">
        <w:t xml:space="preserve">dvou </w:t>
      </w:r>
      <w:r w:rsidR="00066E2F">
        <w:t xml:space="preserve">startovacích čísel. Třetí skončil Pavel </w:t>
      </w:r>
      <w:proofErr w:type="spellStart"/>
      <w:r w:rsidR="00066E2F">
        <w:t>Million</w:t>
      </w:r>
      <w:proofErr w:type="spellEnd"/>
      <w:r w:rsidR="00066E2F">
        <w:t xml:space="preserve"> ze SŠ a ZŠ Tišnov. </w:t>
      </w:r>
      <w:r w:rsidR="00464BD3">
        <w:t>D</w:t>
      </w:r>
      <w:r w:rsidR="00066E2F">
        <w:t>o republikového kola, které se uskuteční 22. 6. 2017 v</w:t>
      </w:r>
      <w:r w:rsidR="00464BD3">
        <w:t> </w:t>
      </w:r>
      <w:r w:rsidR="00066E2F">
        <w:t>Sušici</w:t>
      </w:r>
      <w:r w:rsidR="00464BD3">
        <w:t xml:space="preserve"> může </w:t>
      </w:r>
      <w:r w:rsidR="00141771">
        <w:t xml:space="preserve">dle propozic </w:t>
      </w:r>
      <w:r w:rsidR="00464BD3">
        <w:t xml:space="preserve">postoupit jen jeden žák školy a tak je pro nás potěšitelné, že </w:t>
      </w:r>
      <w:r w:rsidR="00141771">
        <w:t xml:space="preserve">mezi třemi postupujícími je </w:t>
      </w:r>
      <w:r w:rsidR="00464BD3">
        <w:t>i náš Martin Bradáč</w:t>
      </w:r>
      <w:r w:rsidR="00066E2F">
        <w:t>. Závěrem bych chtěl poděkovat všem, kteří se podíleli na zajišťování a organizaci této soutěže. Velký dík patří také Zemědělskému svazu ČR</w:t>
      </w:r>
      <w:r w:rsidR="001614C3">
        <w:t>, Zemědělskému týdeníku</w:t>
      </w:r>
      <w:r w:rsidR="0002440B">
        <w:t>, který byl mediálním partnerem soutěže</w:t>
      </w:r>
      <w:r w:rsidR="00066E2F">
        <w:t xml:space="preserve"> a sponzorům </w:t>
      </w:r>
      <w:r w:rsidR="00A0690D">
        <w:t xml:space="preserve">- firmám </w:t>
      </w:r>
      <w:proofErr w:type="spellStart"/>
      <w:r w:rsidR="00A0690D">
        <w:t>Agrotechnic</w:t>
      </w:r>
      <w:proofErr w:type="spellEnd"/>
      <w:r w:rsidR="00A0690D">
        <w:t xml:space="preserve"> </w:t>
      </w:r>
      <w:proofErr w:type="spellStart"/>
      <w:r w:rsidR="00A0690D">
        <w:t>Mor</w:t>
      </w:r>
      <w:r w:rsidR="001614C3">
        <w:t>a</w:t>
      </w:r>
      <w:r w:rsidR="00A0690D">
        <w:t>via</w:t>
      </w:r>
      <w:proofErr w:type="spellEnd"/>
      <w:r w:rsidR="00A0690D">
        <w:t xml:space="preserve"> a. s. Olomouc a </w:t>
      </w:r>
      <w:proofErr w:type="spellStart"/>
      <w:r w:rsidR="00A0690D">
        <w:t>M</w:t>
      </w:r>
      <w:r w:rsidR="0002440B">
        <w:t>oreau</w:t>
      </w:r>
      <w:proofErr w:type="spellEnd"/>
      <w:r w:rsidR="00A0690D">
        <w:t xml:space="preserve"> </w:t>
      </w:r>
      <w:proofErr w:type="spellStart"/>
      <w:r w:rsidR="00A0690D">
        <w:t>A</w:t>
      </w:r>
      <w:r w:rsidR="0002440B">
        <w:t>gri</w:t>
      </w:r>
      <w:proofErr w:type="spellEnd"/>
      <w:r w:rsidR="00A0690D">
        <w:t xml:space="preserve"> spol. s r.o. </w:t>
      </w:r>
      <w:proofErr w:type="spellStart"/>
      <w:r w:rsidR="00A0690D">
        <w:t>Huštěnovice</w:t>
      </w:r>
      <w:proofErr w:type="spellEnd"/>
      <w:r w:rsidR="00A0690D">
        <w:t xml:space="preserve">, </w:t>
      </w:r>
      <w:r w:rsidR="00066E2F">
        <w:t>za hodnotné ceny, které do soutěže věnovali.</w:t>
      </w:r>
      <w:r w:rsidR="00A0690D">
        <w:t xml:space="preserve"> </w:t>
      </w:r>
      <w:r w:rsidR="00066E2F">
        <w:t xml:space="preserve">   </w:t>
      </w:r>
      <w:r w:rsidR="00351C87">
        <w:t xml:space="preserve"> </w:t>
      </w:r>
      <w:r>
        <w:t xml:space="preserve"> </w:t>
      </w:r>
    </w:p>
    <w:p w:rsidR="00927CE1" w:rsidRDefault="00927CE1" w:rsidP="00927CE1">
      <w:pPr>
        <w:pStyle w:val="Normlnweb"/>
        <w:spacing w:after="0"/>
      </w:pPr>
    </w:p>
    <w:p w:rsidR="00927CE1" w:rsidRDefault="0002440B" w:rsidP="00927CE1">
      <w:pPr>
        <w:pStyle w:val="Normlnweb"/>
        <w:spacing w:after="0"/>
      </w:pPr>
      <w:r>
        <w:t xml:space="preserve">Za SOŠ a G Staré Město napsal </w:t>
      </w:r>
      <w:r w:rsidR="00927CE1">
        <w:t xml:space="preserve">Mgr. </w:t>
      </w:r>
      <w:proofErr w:type="spellStart"/>
      <w:r w:rsidR="00927CE1">
        <w:t>Radislav</w:t>
      </w:r>
      <w:proofErr w:type="spellEnd"/>
      <w:r w:rsidR="00927CE1">
        <w:t xml:space="preserve"> Dolina</w:t>
      </w:r>
    </w:p>
    <w:p w:rsidR="00927CE1" w:rsidRDefault="00927CE1" w:rsidP="00927CE1">
      <w:pPr>
        <w:pStyle w:val="Normlnweb"/>
        <w:spacing w:after="0"/>
      </w:pPr>
    </w:p>
    <w:p w:rsidR="004B68FE" w:rsidRDefault="004B68FE"/>
    <w:sectPr w:rsidR="004B68FE" w:rsidSect="004B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27CE1"/>
    <w:rsid w:val="0002440B"/>
    <w:rsid w:val="00066E2F"/>
    <w:rsid w:val="00141771"/>
    <w:rsid w:val="001614C3"/>
    <w:rsid w:val="001C3536"/>
    <w:rsid w:val="002F5A92"/>
    <w:rsid w:val="00351C87"/>
    <w:rsid w:val="003E6B92"/>
    <w:rsid w:val="00433725"/>
    <w:rsid w:val="00464BD3"/>
    <w:rsid w:val="004B68FE"/>
    <w:rsid w:val="004C77D5"/>
    <w:rsid w:val="005F09D6"/>
    <w:rsid w:val="006F1E85"/>
    <w:rsid w:val="00810F49"/>
    <w:rsid w:val="00927CE1"/>
    <w:rsid w:val="00A0690D"/>
    <w:rsid w:val="00BB3738"/>
    <w:rsid w:val="00C16187"/>
    <w:rsid w:val="00CB7BAC"/>
    <w:rsid w:val="00D167CE"/>
    <w:rsid w:val="00D66793"/>
    <w:rsid w:val="00FB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8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27C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Radislav Dolina</dc:creator>
  <cp:keywords/>
  <dc:description/>
  <cp:lastModifiedBy>Radislav Dolina</cp:lastModifiedBy>
  <cp:revision>6</cp:revision>
  <cp:lastPrinted>2017-04-10T08:14:00Z</cp:lastPrinted>
  <dcterms:created xsi:type="dcterms:W3CDTF">2017-05-10T16:33:00Z</dcterms:created>
  <dcterms:modified xsi:type="dcterms:W3CDTF">2017-05-12T06:07:00Z</dcterms:modified>
</cp:coreProperties>
</file>